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A9E" w:rsidRDefault="00311A9E" w:rsidP="004D331C">
      <w:pPr>
        <w:rPr>
          <w:sz w:val="28"/>
          <w:szCs w:val="28"/>
        </w:rPr>
      </w:pPr>
    </w:p>
    <w:p w:rsidR="00E65693" w:rsidRPr="00FB594B" w:rsidRDefault="00311A9E" w:rsidP="004D331C">
      <w:pPr>
        <w:pStyle w:val="aa"/>
        <w:ind w:left="6372"/>
        <w:jc w:val="both"/>
        <w:outlineLvl w:val="0"/>
        <w:rPr>
          <w:sz w:val="18"/>
          <w:szCs w:val="18"/>
        </w:rPr>
      </w:pPr>
      <w:r>
        <w:rPr>
          <w:szCs w:val="28"/>
        </w:rPr>
        <w:t xml:space="preserve">                                                   </w:t>
      </w:r>
      <w:r w:rsidR="005B4F2C">
        <w:rPr>
          <w:szCs w:val="28"/>
        </w:rPr>
        <w:t xml:space="preserve">                 </w:t>
      </w:r>
    </w:p>
    <w:p w:rsidR="00B04955" w:rsidRPr="00FB594B" w:rsidRDefault="00B04955" w:rsidP="004D331C">
      <w:pPr>
        <w:rPr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A210DF" w:rsidRPr="00F45E30" w:rsidTr="00D05B01">
        <w:tc>
          <w:tcPr>
            <w:tcW w:w="5637" w:type="dxa"/>
            <w:shd w:val="clear" w:color="auto" w:fill="auto"/>
          </w:tcPr>
          <w:p w:rsidR="00A210DF" w:rsidRPr="00F45E30" w:rsidRDefault="00A210DF" w:rsidP="004D331C">
            <w:pPr>
              <w:rPr>
                <w:sz w:val="20"/>
                <w:szCs w:val="20"/>
              </w:rPr>
            </w:pP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  <w:t xml:space="preserve">                   </w:t>
            </w:r>
            <w:r w:rsidRPr="00F45E30">
              <w:rPr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auto"/>
          </w:tcPr>
          <w:p w:rsidR="00D05B01" w:rsidRDefault="00D05B01" w:rsidP="004D331C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D05B01" w:rsidRDefault="00D05B01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</w:t>
            </w:r>
            <w:r w:rsidR="00850C45">
              <w:rPr>
                <w:sz w:val="28"/>
                <w:szCs w:val="28"/>
              </w:rPr>
              <w:t xml:space="preserve"> С</w:t>
            </w:r>
            <w:r>
              <w:rPr>
                <w:sz w:val="28"/>
                <w:szCs w:val="28"/>
              </w:rPr>
              <w:t xml:space="preserve">овета </w:t>
            </w:r>
            <w:r>
              <w:rPr>
                <w:kern w:val="28"/>
                <w:sz w:val="28"/>
                <w:szCs w:val="28"/>
              </w:rPr>
              <w:t>сельского поселения</w:t>
            </w:r>
            <w:r w:rsidR="00850C45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Венцы-Заря Гулькевичского района</w:t>
            </w:r>
          </w:p>
          <w:p w:rsidR="00A210DF" w:rsidRPr="00807177" w:rsidRDefault="00D05B01" w:rsidP="002739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73954">
              <w:rPr>
                <w:sz w:val="28"/>
                <w:szCs w:val="28"/>
              </w:rPr>
              <w:t>25.04.2024</w:t>
            </w:r>
            <w:r>
              <w:rPr>
                <w:sz w:val="28"/>
                <w:szCs w:val="28"/>
              </w:rPr>
              <w:t xml:space="preserve"> г. № </w:t>
            </w:r>
            <w:r w:rsidR="00273954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A210DF" w:rsidRPr="00486F54" w:rsidRDefault="00A210DF" w:rsidP="004D331C">
      <w:pPr>
        <w:tabs>
          <w:tab w:val="right" w:pos="9355"/>
        </w:tabs>
        <w:jc w:val="right"/>
        <w:rPr>
          <w:b/>
          <w:sz w:val="28"/>
          <w:szCs w:val="28"/>
        </w:rPr>
      </w:pPr>
    </w:p>
    <w:p w:rsidR="00D05B01" w:rsidRDefault="00D05B01" w:rsidP="004D331C">
      <w:pPr>
        <w:tabs>
          <w:tab w:val="right" w:pos="9355"/>
        </w:tabs>
        <w:jc w:val="center"/>
        <w:rPr>
          <w:b/>
          <w:sz w:val="28"/>
          <w:szCs w:val="28"/>
        </w:rPr>
      </w:pPr>
    </w:p>
    <w:p w:rsidR="00A210DF" w:rsidRDefault="00A210DF" w:rsidP="004D331C">
      <w:pPr>
        <w:tabs>
          <w:tab w:val="right" w:pos="9355"/>
        </w:tabs>
        <w:jc w:val="center"/>
        <w:rPr>
          <w:sz w:val="28"/>
          <w:szCs w:val="28"/>
        </w:rPr>
      </w:pPr>
      <w:r w:rsidRPr="00875858">
        <w:rPr>
          <w:b/>
          <w:sz w:val="28"/>
          <w:szCs w:val="28"/>
        </w:rPr>
        <w:t>Распределение бюджетных ассигнований сельского поселения Венцы-Заря Гулькевичского района по разделам и подразделам, классификации расходов бюджетов за 20</w:t>
      </w:r>
      <w:r>
        <w:rPr>
          <w:b/>
          <w:sz w:val="28"/>
          <w:szCs w:val="28"/>
        </w:rPr>
        <w:t>2</w:t>
      </w:r>
      <w:r w:rsidR="00D40202">
        <w:rPr>
          <w:b/>
          <w:sz w:val="28"/>
          <w:szCs w:val="28"/>
        </w:rPr>
        <w:t>3</w:t>
      </w:r>
      <w:r w:rsidRPr="00875858">
        <w:rPr>
          <w:b/>
          <w:sz w:val="28"/>
          <w:szCs w:val="28"/>
        </w:rPr>
        <w:t xml:space="preserve"> год</w:t>
      </w:r>
      <w:r w:rsidRPr="00486F54">
        <w:rPr>
          <w:sz w:val="28"/>
          <w:szCs w:val="28"/>
        </w:rPr>
        <w:t xml:space="preserve">        </w:t>
      </w:r>
    </w:p>
    <w:p w:rsidR="00210400" w:rsidRPr="00486F54" w:rsidRDefault="00210400" w:rsidP="004D331C">
      <w:pPr>
        <w:tabs>
          <w:tab w:val="right" w:pos="9355"/>
        </w:tabs>
        <w:jc w:val="center"/>
        <w:rPr>
          <w:b/>
          <w:sz w:val="28"/>
          <w:szCs w:val="28"/>
        </w:rPr>
      </w:pPr>
      <w:r w:rsidRPr="00486F54">
        <w:rPr>
          <w:sz w:val="28"/>
          <w:szCs w:val="28"/>
        </w:rPr>
        <w:t xml:space="preserve">                                                             </w:t>
      </w:r>
      <w:r w:rsidR="00D615E4">
        <w:rPr>
          <w:sz w:val="28"/>
          <w:szCs w:val="28"/>
        </w:rPr>
        <w:t xml:space="preserve">                                               </w:t>
      </w:r>
      <w:r w:rsidRPr="00486F54">
        <w:rPr>
          <w:sz w:val="28"/>
          <w:szCs w:val="28"/>
        </w:rPr>
        <w:t xml:space="preserve"> </w:t>
      </w:r>
      <w:r w:rsidR="00D615E4">
        <w:rPr>
          <w:sz w:val="28"/>
          <w:szCs w:val="28"/>
        </w:rPr>
        <w:t>тыс. рублей</w:t>
      </w:r>
      <w:r w:rsidRPr="00486F54">
        <w:rPr>
          <w:sz w:val="28"/>
          <w:szCs w:val="28"/>
        </w:rPr>
        <w:t xml:space="preserve">                                                                                                           </w:t>
      </w:r>
      <w:r w:rsidR="007B3BB1" w:rsidRPr="00486F54">
        <w:rPr>
          <w:sz w:val="28"/>
          <w:szCs w:val="28"/>
        </w:rPr>
        <w:t xml:space="preserve">           </w:t>
      </w:r>
    </w:p>
    <w:tbl>
      <w:tblPr>
        <w:tblW w:w="105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5"/>
        <w:gridCol w:w="708"/>
        <w:gridCol w:w="709"/>
        <w:gridCol w:w="1276"/>
        <w:gridCol w:w="1276"/>
        <w:gridCol w:w="1276"/>
        <w:gridCol w:w="1276"/>
      </w:tblGrid>
      <w:tr w:rsidR="00A210DF" w:rsidRPr="00486F54" w:rsidTr="003F60D9">
        <w:trPr>
          <w:trHeight w:val="660"/>
        </w:trPr>
        <w:tc>
          <w:tcPr>
            <w:tcW w:w="4075" w:type="dxa"/>
            <w:vAlign w:val="center"/>
          </w:tcPr>
          <w:p w:rsidR="00A210DF" w:rsidRPr="00486F54" w:rsidRDefault="00A210DF" w:rsidP="004D331C">
            <w:pPr>
              <w:tabs>
                <w:tab w:val="right" w:pos="9355"/>
              </w:tabs>
              <w:ind w:left="612"/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709" w:type="dxa"/>
            <w:vAlign w:val="center"/>
          </w:tcPr>
          <w:p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ПР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C63EAF">
              <w:rPr>
                <w:b/>
              </w:rPr>
              <w:t>Утверждено</w:t>
            </w:r>
          </w:p>
          <w:p w:rsidR="00A210DF" w:rsidRPr="00C63EAF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C63EAF">
              <w:rPr>
                <w:b/>
              </w:rPr>
              <w:t>решением</w:t>
            </w:r>
          </w:p>
          <w:p w:rsidR="00A210DF" w:rsidRPr="000343A9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 w:firstLine="181"/>
              <w:jc w:val="center"/>
              <w:rPr>
                <w:b/>
              </w:rPr>
            </w:pPr>
            <w:r w:rsidRPr="000343A9">
              <w:rPr>
                <w:b/>
              </w:rPr>
              <w:t>от 2</w:t>
            </w:r>
            <w:r w:rsidR="00D40202">
              <w:rPr>
                <w:b/>
              </w:rPr>
              <w:t>1</w:t>
            </w:r>
            <w:r w:rsidRPr="000343A9">
              <w:rPr>
                <w:b/>
              </w:rPr>
              <w:t xml:space="preserve"> декабря</w:t>
            </w:r>
          </w:p>
          <w:p w:rsidR="00A210DF" w:rsidRPr="000343A9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0343A9">
              <w:rPr>
                <w:b/>
              </w:rPr>
              <w:t>202</w:t>
            </w:r>
            <w:r w:rsidR="00D40202">
              <w:rPr>
                <w:b/>
              </w:rPr>
              <w:t>2</w:t>
            </w:r>
            <w:r w:rsidRPr="000343A9">
              <w:rPr>
                <w:b/>
              </w:rPr>
              <w:t xml:space="preserve"> года</w:t>
            </w:r>
          </w:p>
          <w:p w:rsidR="00A210DF" w:rsidRPr="00C63EAF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0343A9">
              <w:rPr>
                <w:b/>
              </w:rPr>
              <w:t>№</w:t>
            </w:r>
            <w:r w:rsidR="00D40202">
              <w:rPr>
                <w:b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Уточненная сводная бюджетная роспись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Исполнено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Исполнение к уточненной сводной бюджетной росписи, %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>3,3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14210,0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14104,7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1250,6</w:t>
            </w:r>
          </w:p>
        </w:tc>
        <w:tc>
          <w:tcPr>
            <w:tcW w:w="1276" w:type="dxa"/>
          </w:tcPr>
          <w:p w:rsidR="00D40202" w:rsidRPr="002D4C25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1249,5</w:t>
            </w:r>
          </w:p>
        </w:tc>
        <w:tc>
          <w:tcPr>
            <w:tcW w:w="1276" w:type="dxa"/>
          </w:tcPr>
          <w:p w:rsidR="00D40202" w:rsidRPr="002D4C25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B37C0">
              <w:rPr>
                <w:sz w:val="28"/>
                <w:szCs w:val="28"/>
              </w:rPr>
              <w:t>4464,4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4192,6</w:t>
            </w:r>
          </w:p>
        </w:tc>
        <w:tc>
          <w:tcPr>
            <w:tcW w:w="1276" w:type="dxa"/>
          </w:tcPr>
          <w:p w:rsidR="00D40202" w:rsidRPr="004949C1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4141,1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Резервный фонд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9105,4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8746,9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8704,1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0332BC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Pr="00FC7D93" w:rsidRDefault="00D40202" w:rsidP="004D33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274846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815CBD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815CBD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7110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 604,4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5466,1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3729,0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5408,4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3671,4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</w:t>
            </w:r>
            <w:r w:rsidRPr="002748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1856,4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5950,7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5910,1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846,4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1649,6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4301,1</w:t>
            </w:r>
          </w:p>
        </w:tc>
        <w:tc>
          <w:tcPr>
            <w:tcW w:w="1276" w:type="dxa"/>
          </w:tcPr>
          <w:p w:rsidR="00D40202" w:rsidRPr="00782256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4260,5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274846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Pr="00C95BB8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C95BB8"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74846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11 329,9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11 359,5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11280,4</w:t>
            </w:r>
          </w:p>
        </w:tc>
        <w:tc>
          <w:tcPr>
            <w:tcW w:w="1276" w:type="dxa"/>
          </w:tcPr>
          <w:p w:rsidR="00D40202" w:rsidRPr="00C95BB8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rPr>
          <w:trHeight w:val="346"/>
        </w:trPr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B37C0">
              <w:rPr>
                <w:sz w:val="28"/>
                <w:szCs w:val="28"/>
              </w:rPr>
              <w:t xml:space="preserve">11 </w:t>
            </w:r>
            <w:r>
              <w:rPr>
                <w:sz w:val="28"/>
                <w:szCs w:val="28"/>
              </w:rPr>
              <w:t>329</w:t>
            </w:r>
            <w:r w:rsidRPr="006B37C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B37C0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359,5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11280,4</w:t>
            </w:r>
          </w:p>
        </w:tc>
        <w:tc>
          <w:tcPr>
            <w:tcW w:w="1276" w:type="dxa"/>
          </w:tcPr>
          <w:p w:rsidR="00D40202" w:rsidRPr="00C95BB8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</w:t>
            </w:r>
            <w:r w:rsidRPr="00274846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</w:t>
            </w:r>
            <w:r w:rsidRPr="0027484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  <w:r w:rsidRPr="002748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BE6A39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74846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Default="0024519E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  <w:tc>
          <w:tcPr>
            <w:tcW w:w="1276" w:type="dxa"/>
          </w:tcPr>
          <w:p w:rsidR="00D40202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33,2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133,2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486F54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:rsidR="00D40202" w:rsidRPr="00486F54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40202" w:rsidRPr="00486F54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33</w:t>
            </w:r>
            <w:r>
              <w:rPr>
                <w:b/>
                <w:sz w:val="28"/>
                <w:szCs w:val="28"/>
              </w:rPr>
              <w:t> 331,6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37738,4</w:t>
            </w:r>
          </w:p>
        </w:tc>
        <w:tc>
          <w:tcPr>
            <w:tcW w:w="1276" w:type="dxa"/>
          </w:tcPr>
          <w:p w:rsidR="00D40202" w:rsidRPr="002D4C25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35776,3</w:t>
            </w:r>
          </w:p>
        </w:tc>
        <w:tc>
          <w:tcPr>
            <w:tcW w:w="1276" w:type="dxa"/>
          </w:tcPr>
          <w:p w:rsidR="00D40202" w:rsidRPr="002D4C25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24519E">
              <w:rPr>
                <w:b/>
                <w:sz w:val="28"/>
                <w:szCs w:val="28"/>
              </w:rPr>
              <w:t>5</w:t>
            </w:r>
          </w:p>
        </w:tc>
      </w:tr>
    </w:tbl>
    <w:p w:rsidR="00E60D4D" w:rsidRDefault="00210400" w:rsidP="004D331C">
      <w:pPr>
        <w:tabs>
          <w:tab w:val="left" w:pos="-720"/>
        </w:tabs>
        <w:ind w:left="-720"/>
        <w:rPr>
          <w:sz w:val="28"/>
          <w:szCs w:val="28"/>
        </w:rPr>
      </w:pPr>
      <w:r w:rsidRPr="00486F54">
        <w:rPr>
          <w:sz w:val="28"/>
          <w:szCs w:val="28"/>
        </w:rPr>
        <w:tab/>
      </w:r>
    </w:p>
    <w:p w:rsidR="00F54A9E" w:rsidRPr="00486F54" w:rsidRDefault="00F54A9E" w:rsidP="004D331C">
      <w:pPr>
        <w:tabs>
          <w:tab w:val="left" w:pos="-720"/>
        </w:tabs>
        <w:ind w:left="-720"/>
        <w:rPr>
          <w:sz w:val="28"/>
          <w:szCs w:val="28"/>
        </w:rPr>
      </w:pPr>
    </w:p>
    <w:p w:rsidR="00DF4125" w:rsidRDefault="00D354C7" w:rsidP="004D331C">
      <w:pPr>
        <w:ind w:left="-284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714477">
        <w:rPr>
          <w:sz w:val="28"/>
          <w:szCs w:val="28"/>
        </w:rPr>
        <w:t xml:space="preserve"> </w:t>
      </w:r>
      <w:r w:rsidR="00DF4125">
        <w:rPr>
          <w:sz w:val="28"/>
          <w:szCs w:val="28"/>
        </w:rPr>
        <w:t>администрации</w:t>
      </w:r>
    </w:p>
    <w:p w:rsidR="00714477" w:rsidRDefault="001572D5" w:rsidP="004D331C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r w:rsidR="00A210DF">
        <w:rPr>
          <w:sz w:val="28"/>
          <w:szCs w:val="28"/>
        </w:rPr>
        <w:t>п</w:t>
      </w:r>
      <w:r>
        <w:rPr>
          <w:sz w:val="28"/>
          <w:szCs w:val="28"/>
        </w:rPr>
        <w:t>оселения</w:t>
      </w:r>
      <w:r w:rsidR="00714477">
        <w:rPr>
          <w:sz w:val="28"/>
          <w:szCs w:val="28"/>
        </w:rPr>
        <w:t xml:space="preserve"> </w:t>
      </w:r>
      <w:r>
        <w:rPr>
          <w:sz w:val="28"/>
          <w:szCs w:val="28"/>
        </w:rPr>
        <w:t>Венцы-Заря</w:t>
      </w:r>
    </w:p>
    <w:p w:rsidR="00210400" w:rsidRPr="00486F54" w:rsidRDefault="00016C6B" w:rsidP="004D331C">
      <w:pPr>
        <w:ind w:left="-284" w:right="-198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7B15">
        <w:rPr>
          <w:sz w:val="28"/>
          <w:szCs w:val="28"/>
        </w:rPr>
        <w:t xml:space="preserve">   </w:t>
      </w:r>
      <w:r w:rsidR="00714477">
        <w:rPr>
          <w:sz w:val="28"/>
          <w:szCs w:val="28"/>
        </w:rPr>
        <w:t xml:space="preserve">          </w:t>
      </w:r>
      <w:r w:rsidR="00F37B15">
        <w:rPr>
          <w:sz w:val="28"/>
          <w:szCs w:val="28"/>
        </w:rPr>
        <w:t xml:space="preserve">  </w:t>
      </w:r>
      <w:r w:rsidR="00D354C7">
        <w:rPr>
          <w:sz w:val="28"/>
          <w:szCs w:val="28"/>
        </w:rPr>
        <w:t xml:space="preserve">                          </w:t>
      </w:r>
      <w:r w:rsidR="00F37B15">
        <w:rPr>
          <w:sz w:val="28"/>
          <w:szCs w:val="28"/>
        </w:rPr>
        <w:t xml:space="preserve">  </w:t>
      </w:r>
      <w:r w:rsidR="00FA67A8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DF4125">
        <w:rPr>
          <w:sz w:val="28"/>
          <w:szCs w:val="28"/>
        </w:rPr>
        <w:t xml:space="preserve">     </w:t>
      </w:r>
      <w:r w:rsidR="00C95BB8">
        <w:rPr>
          <w:sz w:val="28"/>
          <w:szCs w:val="28"/>
        </w:rPr>
        <w:t xml:space="preserve">   </w:t>
      </w:r>
      <w:r w:rsidR="00DF4125">
        <w:rPr>
          <w:sz w:val="28"/>
          <w:szCs w:val="28"/>
        </w:rPr>
        <w:t xml:space="preserve">   </w:t>
      </w:r>
      <w:r w:rsidR="00A56EDD">
        <w:rPr>
          <w:sz w:val="28"/>
          <w:szCs w:val="28"/>
        </w:rPr>
        <w:t>С.С. Атапина</w:t>
      </w:r>
    </w:p>
    <w:sectPr w:rsidR="00210400" w:rsidRPr="00486F54" w:rsidSect="00C7439D">
      <w:headerReference w:type="default" r:id="rId8"/>
      <w:pgSz w:w="11906" w:h="16838"/>
      <w:pgMar w:top="567" w:right="70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39D" w:rsidRDefault="00C7439D" w:rsidP="00C7439D">
      <w:r>
        <w:separator/>
      </w:r>
    </w:p>
  </w:endnote>
  <w:endnote w:type="continuationSeparator" w:id="0">
    <w:p w:rsidR="00C7439D" w:rsidRDefault="00C7439D" w:rsidP="00C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39D" w:rsidRDefault="00C7439D" w:rsidP="00C7439D">
      <w:r>
        <w:separator/>
      </w:r>
    </w:p>
  </w:footnote>
  <w:footnote w:type="continuationSeparator" w:id="0">
    <w:p w:rsidR="00C7439D" w:rsidRDefault="00C7439D" w:rsidP="00C74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5099899"/>
      <w:docPartObj>
        <w:docPartGallery w:val="Page Numbers (Top of Page)"/>
        <w:docPartUnique/>
      </w:docPartObj>
    </w:sdtPr>
    <w:sdtEndPr/>
    <w:sdtContent>
      <w:p w:rsidR="00C7439D" w:rsidRDefault="00C7439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954">
          <w:rPr>
            <w:noProof/>
          </w:rPr>
          <w:t>2</w:t>
        </w:r>
        <w:r>
          <w:fldChar w:fldCharType="end"/>
        </w:r>
      </w:p>
    </w:sdtContent>
  </w:sdt>
  <w:p w:rsidR="00C7439D" w:rsidRDefault="00C7439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C36"/>
    <w:rsid w:val="00000653"/>
    <w:rsid w:val="00000A1D"/>
    <w:rsid w:val="00003073"/>
    <w:rsid w:val="00005BDF"/>
    <w:rsid w:val="00006AE6"/>
    <w:rsid w:val="00011035"/>
    <w:rsid w:val="00012828"/>
    <w:rsid w:val="00013B6A"/>
    <w:rsid w:val="00016C6B"/>
    <w:rsid w:val="00020340"/>
    <w:rsid w:val="0002449F"/>
    <w:rsid w:val="00026885"/>
    <w:rsid w:val="00030924"/>
    <w:rsid w:val="000343A9"/>
    <w:rsid w:val="00044670"/>
    <w:rsid w:val="000462FD"/>
    <w:rsid w:val="00052F1F"/>
    <w:rsid w:val="00057236"/>
    <w:rsid w:val="0006019D"/>
    <w:rsid w:val="00060F4B"/>
    <w:rsid w:val="00063551"/>
    <w:rsid w:val="00063BF2"/>
    <w:rsid w:val="000651B1"/>
    <w:rsid w:val="00065E37"/>
    <w:rsid w:val="000700CF"/>
    <w:rsid w:val="00073995"/>
    <w:rsid w:val="000755CC"/>
    <w:rsid w:val="00075F85"/>
    <w:rsid w:val="00077C8C"/>
    <w:rsid w:val="0008029F"/>
    <w:rsid w:val="00082E2B"/>
    <w:rsid w:val="00087542"/>
    <w:rsid w:val="00091657"/>
    <w:rsid w:val="000918F8"/>
    <w:rsid w:val="00092C1C"/>
    <w:rsid w:val="000945A6"/>
    <w:rsid w:val="000953AA"/>
    <w:rsid w:val="00096DC5"/>
    <w:rsid w:val="000A0C75"/>
    <w:rsid w:val="000A78B3"/>
    <w:rsid w:val="000B34AD"/>
    <w:rsid w:val="000B3683"/>
    <w:rsid w:val="000B6C75"/>
    <w:rsid w:val="000C0D5E"/>
    <w:rsid w:val="000C16EC"/>
    <w:rsid w:val="000C1AED"/>
    <w:rsid w:val="000C2105"/>
    <w:rsid w:val="000C2FC2"/>
    <w:rsid w:val="000C36AD"/>
    <w:rsid w:val="000C4457"/>
    <w:rsid w:val="000C49FD"/>
    <w:rsid w:val="000C5813"/>
    <w:rsid w:val="000C6956"/>
    <w:rsid w:val="000D2695"/>
    <w:rsid w:val="000D30B2"/>
    <w:rsid w:val="000E17BF"/>
    <w:rsid w:val="000F2750"/>
    <w:rsid w:val="000F3611"/>
    <w:rsid w:val="000F5ED1"/>
    <w:rsid w:val="000F60BD"/>
    <w:rsid w:val="000F7805"/>
    <w:rsid w:val="00100660"/>
    <w:rsid w:val="00100F77"/>
    <w:rsid w:val="001019A0"/>
    <w:rsid w:val="00101EA1"/>
    <w:rsid w:val="00106481"/>
    <w:rsid w:val="00106618"/>
    <w:rsid w:val="00107E79"/>
    <w:rsid w:val="00113BF8"/>
    <w:rsid w:val="00116B6D"/>
    <w:rsid w:val="001205E7"/>
    <w:rsid w:val="00124C1E"/>
    <w:rsid w:val="00136DFD"/>
    <w:rsid w:val="0013704F"/>
    <w:rsid w:val="00137565"/>
    <w:rsid w:val="00142386"/>
    <w:rsid w:val="00143A1C"/>
    <w:rsid w:val="0014598F"/>
    <w:rsid w:val="00146A82"/>
    <w:rsid w:val="00147D11"/>
    <w:rsid w:val="001505C2"/>
    <w:rsid w:val="00150AEF"/>
    <w:rsid w:val="001533DE"/>
    <w:rsid w:val="001535F7"/>
    <w:rsid w:val="0015382F"/>
    <w:rsid w:val="001572D5"/>
    <w:rsid w:val="00157BB4"/>
    <w:rsid w:val="001611F1"/>
    <w:rsid w:val="0016419D"/>
    <w:rsid w:val="00165687"/>
    <w:rsid w:val="001669E7"/>
    <w:rsid w:val="00167196"/>
    <w:rsid w:val="00170505"/>
    <w:rsid w:val="00170E59"/>
    <w:rsid w:val="00174EF7"/>
    <w:rsid w:val="00175A41"/>
    <w:rsid w:val="001763BA"/>
    <w:rsid w:val="001764E1"/>
    <w:rsid w:val="00184198"/>
    <w:rsid w:val="00185641"/>
    <w:rsid w:val="00190F96"/>
    <w:rsid w:val="00193027"/>
    <w:rsid w:val="00194908"/>
    <w:rsid w:val="0019679E"/>
    <w:rsid w:val="001A0A81"/>
    <w:rsid w:val="001A4120"/>
    <w:rsid w:val="001A4E1C"/>
    <w:rsid w:val="001A5A5B"/>
    <w:rsid w:val="001A68C2"/>
    <w:rsid w:val="001B03E2"/>
    <w:rsid w:val="001B1AA9"/>
    <w:rsid w:val="001B22C7"/>
    <w:rsid w:val="001B48CF"/>
    <w:rsid w:val="001C3FAF"/>
    <w:rsid w:val="001C63FC"/>
    <w:rsid w:val="001C77F7"/>
    <w:rsid w:val="001D014D"/>
    <w:rsid w:val="001D181F"/>
    <w:rsid w:val="001D59AC"/>
    <w:rsid w:val="001E1AB6"/>
    <w:rsid w:val="001E37A3"/>
    <w:rsid w:val="001E3B18"/>
    <w:rsid w:val="001E565A"/>
    <w:rsid w:val="001E6E6B"/>
    <w:rsid w:val="001F2FF5"/>
    <w:rsid w:val="001F3C65"/>
    <w:rsid w:val="001F759C"/>
    <w:rsid w:val="00200406"/>
    <w:rsid w:val="00202CD0"/>
    <w:rsid w:val="0020328F"/>
    <w:rsid w:val="00204AC2"/>
    <w:rsid w:val="0020669D"/>
    <w:rsid w:val="00207788"/>
    <w:rsid w:val="00210400"/>
    <w:rsid w:val="0021359E"/>
    <w:rsid w:val="00214A25"/>
    <w:rsid w:val="002233E2"/>
    <w:rsid w:val="00227611"/>
    <w:rsid w:val="00230324"/>
    <w:rsid w:val="00235650"/>
    <w:rsid w:val="00244101"/>
    <w:rsid w:val="0024519E"/>
    <w:rsid w:val="002455D4"/>
    <w:rsid w:val="002458D3"/>
    <w:rsid w:val="0024642A"/>
    <w:rsid w:val="00254318"/>
    <w:rsid w:val="00254EB9"/>
    <w:rsid w:val="0025654F"/>
    <w:rsid w:val="00261EB1"/>
    <w:rsid w:val="0026794D"/>
    <w:rsid w:val="00270A52"/>
    <w:rsid w:val="0027132E"/>
    <w:rsid w:val="00273954"/>
    <w:rsid w:val="00274463"/>
    <w:rsid w:val="00275BEE"/>
    <w:rsid w:val="00277938"/>
    <w:rsid w:val="00281160"/>
    <w:rsid w:val="00281D9B"/>
    <w:rsid w:val="002826D2"/>
    <w:rsid w:val="002838F2"/>
    <w:rsid w:val="002854E1"/>
    <w:rsid w:val="00287D07"/>
    <w:rsid w:val="00287D65"/>
    <w:rsid w:val="00294FFA"/>
    <w:rsid w:val="0029539D"/>
    <w:rsid w:val="00297563"/>
    <w:rsid w:val="002A5454"/>
    <w:rsid w:val="002B0146"/>
    <w:rsid w:val="002B11C2"/>
    <w:rsid w:val="002B1B5D"/>
    <w:rsid w:val="002B749A"/>
    <w:rsid w:val="002C29CC"/>
    <w:rsid w:val="002C3FEF"/>
    <w:rsid w:val="002C5751"/>
    <w:rsid w:val="002C672F"/>
    <w:rsid w:val="002D11B8"/>
    <w:rsid w:val="002D1511"/>
    <w:rsid w:val="002D1C9B"/>
    <w:rsid w:val="002D410E"/>
    <w:rsid w:val="002D4C25"/>
    <w:rsid w:val="002E376A"/>
    <w:rsid w:val="002E565E"/>
    <w:rsid w:val="002F31B6"/>
    <w:rsid w:val="002F5308"/>
    <w:rsid w:val="00302402"/>
    <w:rsid w:val="003045D5"/>
    <w:rsid w:val="00304EFF"/>
    <w:rsid w:val="00305A60"/>
    <w:rsid w:val="00305D38"/>
    <w:rsid w:val="003060B1"/>
    <w:rsid w:val="00306254"/>
    <w:rsid w:val="0030688E"/>
    <w:rsid w:val="00306AA5"/>
    <w:rsid w:val="00311A9E"/>
    <w:rsid w:val="00315F10"/>
    <w:rsid w:val="00317E3E"/>
    <w:rsid w:val="00325ED1"/>
    <w:rsid w:val="003325B9"/>
    <w:rsid w:val="003359D4"/>
    <w:rsid w:val="00335B9A"/>
    <w:rsid w:val="003365E0"/>
    <w:rsid w:val="00336ACE"/>
    <w:rsid w:val="0034034C"/>
    <w:rsid w:val="00350E63"/>
    <w:rsid w:val="003520BE"/>
    <w:rsid w:val="00361198"/>
    <w:rsid w:val="00361CAF"/>
    <w:rsid w:val="003640E9"/>
    <w:rsid w:val="0036485B"/>
    <w:rsid w:val="00364F7F"/>
    <w:rsid w:val="00366251"/>
    <w:rsid w:val="00366292"/>
    <w:rsid w:val="0036641C"/>
    <w:rsid w:val="003764B3"/>
    <w:rsid w:val="003776C9"/>
    <w:rsid w:val="00387E63"/>
    <w:rsid w:val="00392C04"/>
    <w:rsid w:val="00393096"/>
    <w:rsid w:val="00395525"/>
    <w:rsid w:val="00397C49"/>
    <w:rsid w:val="003A7CA3"/>
    <w:rsid w:val="003B382C"/>
    <w:rsid w:val="003B5D77"/>
    <w:rsid w:val="003B5F1D"/>
    <w:rsid w:val="003B651C"/>
    <w:rsid w:val="003C07EE"/>
    <w:rsid w:val="003C68A8"/>
    <w:rsid w:val="003C731D"/>
    <w:rsid w:val="003C7DB1"/>
    <w:rsid w:val="003D561B"/>
    <w:rsid w:val="003D579B"/>
    <w:rsid w:val="003D7C36"/>
    <w:rsid w:val="003D7CD3"/>
    <w:rsid w:val="003E416C"/>
    <w:rsid w:val="003E597D"/>
    <w:rsid w:val="003E669C"/>
    <w:rsid w:val="003E76C5"/>
    <w:rsid w:val="003F1B0D"/>
    <w:rsid w:val="003F234C"/>
    <w:rsid w:val="003F2B98"/>
    <w:rsid w:val="003F3E02"/>
    <w:rsid w:val="003F6348"/>
    <w:rsid w:val="003F7016"/>
    <w:rsid w:val="004001F5"/>
    <w:rsid w:val="0040027B"/>
    <w:rsid w:val="004019FB"/>
    <w:rsid w:val="00401DB2"/>
    <w:rsid w:val="00402E5D"/>
    <w:rsid w:val="00403823"/>
    <w:rsid w:val="00407D0C"/>
    <w:rsid w:val="0041334C"/>
    <w:rsid w:val="00413EBC"/>
    <w:rsid w:val="00416559"/>
    <w:rsid w:val="00422EF6"/>
    <w:rsid w:val="0042340B"/>
    <w:rsid w:val="0042412A"/>
    <w:rsid w:val="00424F33"/>
    <w:rsid w:val="0043253C"/>
    <w:rsid w:val="0043258B"/>
    <w:rsid w:val="004369F7"/>
    <w:rsid w:val="00437B55"/>
    <w:rsid w:val="004424C4"/>
    <w:rsid w:val="00443027"/>
    <w:rsid w:val="0044392E"/>
    <w:rsid w:val="00443C81"/>
    <w:rsid w:val="004449AB"/>
    <w:rsid w:val="004467A9"/>
    <w:rsid w:val="0045050E"/>
    <w:rsid w:val="00450E91"/>
    <w:rsid w:val="0045304D"/>
    <w:rsid w:val="00456970"/>
    <w:rsid w:val="0045707A"/>
    <w:rsid w:val="004577AD"/>
    <w:rsid w:val="0046106D"/>
    <w:rsid w:val="00464341"/>
    <w:rsid w:val="004704AD"/>
    <w:rsid w:val="004706F1"/>
    <w:rsid w:val="00473225"/>
    <w:rsid w:val="00475B15"/>
    <w:rsid w:val="00477956"/>
    <w:rsid w:val="00482BF9"/>
    <w:rsid w:val="00485FC2"/>
    <w:rsid w:val="00486335"/>
    <w:rsid w:val="00486F54"/>
    <w:rsid w:val="00490C31"/>
    <w:rsid w:val="004935E4"/>
    <w:rsid w:val="004949C1"/>
    <w:rsid w:val="00494C8F"/>
    <w:rsid w:val="00495B21"/>
    <w:rsid w:val="00496E75"/>
    <w:rsid w:val="00497E9B"/>
    <w:rsid w:val="004A06CE"/>
    <w:rsid w:val="004A2489"/>
    <w:rsid w:val="004B4054"/>
    <w:rsid w:val="004B70D5"/>
    <w:rsid w:val="004B73F2"/>
    <w:rsid w:val="004C13CA"/>
    <w:rsid w:val="004C2256"/>
    <w:rsid w:val="004C2374"/>
    <w:rsid w:val="004D2BAA"/>
    <w:rsid w:val="004D331C"/>
    <w:rsid w:val="004F266C"/>
    <w:rsid w:val="004F4D03"/>
    <w:rsid w:val="004F5BA4"/>
    <w:rsid w:val="005002CA"/>
    <w:rsid w:val="00506CD8"/>
    <w:rsid w:val="00510380"/>
    <w:rsid w:val="00514488"/>
    <w:rsid w:val="00514D1B"/>
    <w:rsid w:val="00516ACD"/>
    <w:rsid w:val="00517345"/>
    <w:rsid w:val="005221E0"/>
    <w:rsid w:val="005257ED"/>
    <w:rsid w:val="005306F6"/>
    <w:rsid w:val="005313A4"/>
    <w:rsid w:val="005332D8"/>
    <w:rsid w:val="00534437"/>
    <w:rsid w:val="00536612"/>
    <w:rsid w:val="0053790B"/>
    <w:rsid w:val="00541F21"/>
    <w:rsid w:val="005459AB"/>
    <w:rsid w:val="005464CD"/>
    <w:rsid w:val="00550F3A"/>
    <w:rsid w:val="005526CE"/>
    <w:rsid w:val="00554BD1"/>
    <w:rsid w:val="005552CB"/>
    <w:rsid w:val="00561505"/>
    <w:rsid w:val="0056189A"/>
    <w:rsid w:val="005628C6"/>
    <w:rsid w:val="00563E0B"/>
    <w:rsid w:val="00564A76"/>
    <w:rsid w:val="00565E6C"/>
    <w:rsid w:val="005662F2"/>
    <w:rsid w:val="005664A3"/>
    <w:rsid w:val="00574464"/>
    <w:rsid w:val="00574583"/>
    <w:rsid w:val="0057579C"/>
    <w:rsid w:val="00585223"/>
    <w:rsid w:val="00586DF7"/>
    <w:rsid w:val="00587507"/>
    <w:rsid w:val="0059359B"/>
    <w:rsid w:val="00593769"/>
    <w:rsid w:val="00597FEF"/>
    <w:rsid w:val="005A20D8"/>
    <w:rsid w:val="005B20D5"/>
    <w:rsid w:val="005B3973"/>
    <w:rsid w:val="005B447E"/>
    <w:rsid w:val="005B4C5A"/>
    <w:rsid w:val="005B4F2C"/>
    <w:rsid w:val="005B55AA"/>
    <w:rsid w:val="005C08E1"/>
    <w:rsid w:val="005C25A4"/>
    <w:rsid w:val="005D0C80"/>
    <w:rsid w:val="005D6041"/>
    <w:rsid w:val="005E1D78"/>
    <w:rsid w:val="005E1DE0"/>
    <w:rsid w:val="005E2CCD"/>
    <w:rsid w:val="005E5D8C"/>
    <w:rsid w:val="005E64D9"/>
    <w:rsid w:val="005F7D2F"/>
    <w:rsid w:val="00603703"/>
    <w:rsid w:val="00610379"/>
    <w:rsid w:val="00611D32"/>
    <w:rsid w:val="00614744"/>
    <w:rsid w:val="00614ECE"/>
    <w:rsid w:val="00615321"/>
    <w:rsid w:val="006168E0"/>
    <w:rsid w:val="006208D4"/>
    <w:rsid w:val="00623E63"/>
    <w:rsid w:val="00626326"/>
    <w:rsid w:val="00627685"/>
    <w:rsid w:val="0063023B"/>
    <w:rsid w:val="00630296"/>
    <w:rsid w:val="0063220F"/>
    <w:rsid w:val="00634578"/>
    <w:rsid w:val="00635C82"/>
    <w:rsid w:val="00642098"/>
    <w:rsid w:val="006446DD"/>
    <w:rsid w:val="006511A4"/>
    <w:rsid w:val="00654C6D"/>
    <w:rsid w:val="006555A8"/>
    <w:rsid w:val="006570F9"/>
    <w:rsid w:val="0066046B"/>
    <w:rsid w:val="00661EB3"/>
    <w:rsid w:val="00662A8C"/>
    <w:rsid w:val="006665F4"/>
    <w:rsid w:val="00666D4C"/>
    <w:rsid w:val="006673D0"/>
    <w:rsid w:val="0066779B"/>
    <w:rsid w:val="00670009"/>
    <w:rsid w:val="00670041"/>
    <w:rsid w:val="00670DB3"/>
    <w:rsid w:val="00676B4C"/>
    <w:rsid w:val="0067702F"/>
    <w:rsid w:val="00680515"/>
    <w:rsid w:val="00680BD2"/>
    <w:rsid w:val="006830CF"/>
    <w:rsid w:val="006832AB"/>
    <w:rsid w:val="0068549F"/>
    <w:rsid w:val="0068553A"/>
    <w:rsid w:val="0068590A"/>
    <w:rsid w:val="00687BF6"/>
    <w:rsid w:val="00691838"/>
    <w:rsid w:val="00695409"/>
    <w:rsid w:val="006A1097"/>
    <w:rsid w:val="006A7FD7"/>
    <w:rsid w:val="006B0223"/>
    <w:rsid w:val="006C010F"/>
    <w:rsid w:val="006D06AC"/>
    <w:rsid w:val="006D0FA6"/>
    <w:rsid w:val="006D3FA2"/>
    <w:rsid w:val="006D4FCD"/>
    <w:rsid w:val="006D501D"/>
    <w:rsid w:val="006D63E5"/>
    <w:rsid w:val="006D655D"/>
    <w:rsid w:val="006D72BE"/>
    <w:rsid w:val="006D7CC9"/>
    <w:rsid w:val="006E0F28"/>
    <w:rsid w:val="006E1E31"/>
    <w:rsid w:val="006E37D1"/>
    <w:rsid w:val="006E560B"/>
    <w:rsid w:val="006E580F"/>
    <w:rsid w:val="006E5E69"/>
    <w:rsid w:val="006E5EEC"/>
    <w:rsid w:val="006E6C72"/>
    <w:rsid w:val="006E6EE7"/>
    <w:rsid w:val="006E745C"/>
    <w:rsid w:val="006E75EB"/>
    <w:rsid w:val="006F0773"/>
    <w:rsid w:val="006F0992"/>
    <w:rsid w:val="006F0F32"/>
    <w:rsid w:val="006F1435"/>
    <w:rsid w:val="006F1B60"/>
    <w:rsid w:val="006F5622"/>
    <w:rsid w:val="006F6A47"/>
    <w:rsid w:val="007009B5"/>
    <w:rsid w:val="007009D1"/>
    <w:rsid w:val="00700FA9"/>
    <w:rsid w:val="00702B3A"/>
    <w:rsid w:val="00710E34"/>
    <w:rsid w:val="0071127D"/>
    <w:rsid w:val="00711B35"/>
    <w:rsid w:val="00711CFD"/>
    <w:rsid w:val="007127FB"/>
    <w:rsid w:val="00714477"/>
    <w:rsid w:val="007147F8"/>
    <w:rsid w:val="00715742"/>
    <w:rsid w:val="007218F7"/>
    <w:rsid w:val="00721A2E"/>
    <w:rsid w:val="00722125"/>
    <w:rsid w:val="0072663D"/>
    <w:rsid w:val="00726949"/>
    <w:rsid w:val="00730E11"/>
    <w:rsid w:val="00730E36"/>
    <w:rsid w:val="0073249B"/>
    <w:rsid w:val="00732A4A"/>
    <w:rsid w:val="00737B0C"/>
    <w:rsid w:val="007410E7"/>
    <w:rsid w:val="00741C78"/>
    <w:rsid w:val="00744F6A"/>
    <w:rsid w:val="00745027"/>
    <w:rsid w:val="00745A8D"/>
    <w:rsid w:val="0075015B"/>
    <w:rsid w:val="00751A0F"/>
    <w:rsid w:val="00751F22"/>
    <w:rsid w:val="00754A0B"/>
    <w:rsid w:val="0075609D"/>
    <w:rsid w:val="0076650C"/>
    <w:rsid w:val="00771A67"/>
    <w:rsid w:val="00772E89"/>
    <w:rsid w:val="00775465"/>
    <w:rsid w:val="00782256"/>
    <w:rsid w:val="00790E1D"/>
    <w:rsid w:val="00790FFF"/>
    <w:rsid w:val="0079125D"/>
    <w:rsid w:val="00791A47"/>
    <w:rsid w:val="0079535C"/>
    <w:rsid w:val="007A111B"/>
    <w:rsid w:val="007A12CA"/>
    <w:rsid w:val="007A3EDD"/>
    <w:rsid w:val="007A4A1D"/>
    <w:rsid w:val="007A5088"/>
    <w:rsid w:val="007A6F3A"/>
    <w:rsid w:val="007B1692"/>
    <w:rsid w:val="007B21A5"/>
    <w:rsid w:val="007B2EFF"/>
    <w:rsid w:val="007B3BB1"/>
    <w:rsid w:val="007B4CDC"/>
    <w:rsid w:val="007B72AF"/>
    <w:rsid w:val="007B7DB4"/>
    <w:rsid w:val="007C08F3"/>
    <w:rsid w:val="007C220E"/>
    <w:rsid w:val="007C47AA"/>
    <w:rsid w:val="007C7036"/>
    <w:rsid w:val="007D22A2"/>
    <w:rsid w:val="007D3EFE"/>
    <w:rsid w:val="007D444B"/>
    <w:rsid w:val="007D4AE7"/>
    <w:rsid w:val="007D64D4"/>
    <w:rsid w:val="007D7821"/>
    <w:rsid w:val="007E010C"/>
    <w:rsid w:val="007E0C49"/>
    <w:rsid w:val="007E1B40"/>
    <w:rsid w:val="007E2BC1"/>
    <w:rsid w:val="007E37E1"/>
    <w:rsid w:val="007F2616"/>
    <w:rsid w:val="007F4B97"/>
    <w:rsid w:val="0080193C"/>
    <w:rsid w:val="00805207"/>
    <w:rsid w:val="00807177"/>
    <w:rsid w:val="00810A84"/>
    <w:rsid w:val="00810F61"/>
    <w:rsid w:val="00812B92"/>
    <w:rsid w:val="00813519"/>
    <w:rsid w:val="008161FE"/>
    <w:rsid w:val="00817B40"/>
    <w:rsid w:val="00826760"/>
    <w:rsid w:val="008279D5"/>
    <w:rsid w:val="00834247"/>
    <w:rsid w:val="0084070A"/>
    <w:rsid w:val="00840758"/>
    <w:rsid w:val="00841BF4"/>
    <w:rsid w:val="0084255D"/>
    <w:rsid w:val="00846777"/>
    <w:rsid w:val="00850C45"/>
    <w:rsid w:val="0085105D"/>
    <w:rsid w:val="00851087"/>
    <w:rsid w:val="00851702"/>
    <w:rsid w:val="008525B9"/>
    <w:rsid w:val="00853062"/>
    <w:rsid w:val="00856A97"/>
    <w:rsid w:val="0085779F"/>
    <w:rsid w:val="00857DFD"/>
    <w:rsid w:val="00863CE3"/>
    <w:rsid w:val="008640B6"/>
    <w:rsid w:val="00864B0D"/>
    <w:rsid w:val="00865450"/>
    <w:rsid w:val="00866F95"/>
    <w:rsid w:val="008671A1"/>
    <w:rsid w:val="008703A6"/>
    <w:rsid w:val="0087094E"/>
    <w:rsid w:val="00872227"/>
    <w:rsid w:val="008725B7"/>
    <w:rsid w:val="0087717B"/>
    <w:rsid w:val="00880A18"/>
    <w:rsid w:val="00880E6B"/>
    <w:rsid w:val="00881015"/>
    <w:rsid w:val="008840B6"/>
    <w:rsid w:val="00884AFD"/>
    <w:rsid w:val="00887C80"/>
    <w:rsid w:val="00890140"/>
    <w:rsid w:val="00894E7B"/>
    <w:rsid w:val="008972EC"/>
    <w:rsid w:val="008A4717"/>
    <w:rsid w:val="008A4DD7"/>
    <w:rsid w:val="008A4E55"/>
    <w:rsid w:val="008A59BE"/>
    <w:rsid w:val="008A7639"/>
    <w:rsid w:val="008B21E3"/>
    <w:rsid w:val="008B4D05"/>
    <w:rsid w:val="008B6215"/>
    <w:rsid w:val="008B7077"/>
    <w:rsid w:val="008B7B51"/>
    <w:rsid w:val="008C2298"/>
    <w:rsid w:val="008C4568"/>
    <w:rsid w:val="008D2265"/>
    <w:rsid w:val="008D7477"/>
    <w:rsid w:val="008E00FF"/>
    <w:rsid w:val="008E1CD0"/>
    <w:rsid w:val="008E2DA7"/>
    <w:rsid w:val="008F0381"/>
    <w:rsid w:val="008F634D"/>
    <w:rsid w:val="008F6989"/>
    <w:rsid w:val="009018FD"/>
    <w:rsid w:val="00902167"/>
    <w:rsid w:val="00904221"/>
    <w:rsid w:val="00907566"/>
    <w:rsid w:val="00910304"/>
    <w:rsid w:val="009104F3"/>
    <w:rsid w:val="009112BE"/>
    <w:rsid w:val="00912228"/>
    <w:rsid w:val="00914C8A"/>
    <w:rsid w:val="0091550B"/>
    <w:rsid w:val="009156D6"/>
    <w:rsid w:val="00916F3A"/>
    <w:rsid w:val="009257BC"/>
    <w:rsid w:val="0092657D"/>
    <w:rsid w:val="00927422"/>
    <w:rsid w:val="0092755A"/>
    <w:rsid w:val="00927EEC"/>
    <w:rsid w:val="00930CB8"/>
    <w:rsid w:val="00932B77"/>
    <w:rsid w:val="00933D90"/>
    <w:rsid w:val="0093660A"/>
    <w:rsid w:val="00940345"/>
    <w:rsid w:val="00941ACB"/>
    <w:rsid w:val="009424CD"/>
    <w:rsid w:val="009443F4"/>
    <w:rsid w:val="00944499"/>
    <w:rsid w:val="00957CC3"/>
    <w:rsid w:val="00960C65"/>
    <w:rsid w:val="00967B9E"/>
    <w:rsid w:val="00967C84"/>
    <w:rsid w:val="00967E8E"/>
    <w:rsid w:val="00971381"/>
    <w:rsid w:val="009713AC"/>
    <w:rsid w:val="009723C3"/>
    <w:rsid w:val="009742C2"/>
    <w:rsid w:val="0097513A"/>
    <w:rsid w:val="0097606B"/>
    <w:rsid w:val="009864EE"/>
    <w:rsid w:val="0098773C"/>
    <w:rsid w:val="00987AD1"/>
    <w:rsid w:val="009902AF"/>
    <w:rsid w:val="0099064C"/>
    <w:rsid w:val="00990AAE"/>
    <w:rsid w:val="00991135"/>
    <w:rsid w:val="0099223D"/>
    <w:rsid w:val="0099237F"/>
    <w:rsid w:val="0099354F"/>
    <w:rsid w:val="0099466F"/>
    <w:rsid w:val="009A384E"/>
    <w:rsid w:val="009A5D59"/>
    <w:rsid w:val="009A719B"/>
    <w:rsid w:val="009A7AF9"/>
    <w:rsid w:val="009A7FD6"/>
    <w:rsid w:val="009B2EBA"/>
    <w:rsid w:val="009B4754"/>
    <w:rsid w:val="009B51DF"/>
    <w:rsid w:val="009B7AD2"/>
    <w:rsid w:val="009C43D5"/>
    <w:rsid w:val="009C6A1D"/>
    <w:rsid w:val="009C6DED"/>
    <w:rsid w:val="009C761E"/>
    <w:rsid w:val="009D0ED9"/>
    <w:rsid w:val="009D125E"/>
    <w:rsid w:val="009D496C"/>
    <w:rsid w:val="009D49B3"/>
    <w:rsid w:val="009D7A2A"/>
    <w:rsid w:val="009D7F9C"/>
    <w:rsid w:val="009F0A0F"/>
    <w:rsid w:val="009F0F90"/>
    <w:rsid w:val="009F2B75"/>
    <w:rsid w:val="009F34EF"/>
    <w:rsid w:val="009F5683"/>
    <w:rsid w:val="009F6E4E"/>
    <w:rsid w:val="009F7387"/>
    <w:rsid w:val="00A01292"/>
    <w:rsid w:val="00A11CDE"/>
    <w:rsid w:val="00A12B8E"/>
    <w:rsid w:val="00A163FE"/>
    <w:rsid w:val="00A2015A"/>
    <w:rsid w:val="00A20D0A"/>
    <w:rsid w:val="00A210DF"/>
    <w:rsid w:val="00A22306"/>
    <w:rsid w:val="00A2245B"/>
    <w:rsid w:val="00A22464"/>
    <w:rsid w:val="00A22BF9"/>
    <w:rsid w:val="00A23B91"/>
    <w:rsid w:val="00A258BC"/>
    <w:rsid w:val="00A26900"/>
    <w:rsid w:val="00A27B46"/>
    <w:rsid w:val="00A3199F"/>
    <w:rsid w:val="00A36BD9"/>
    <w:rsid w:val="00A37635"/>
    <w:rsid w:val="00A37DC1"/>
    <w:rsid w:val="00A37E4C"/>
    <w:rsid w:val="00A400C4"/>
    <w:rsid w:val="00A40A2B"/>
    <w:rsid w:val="00A42862"/>
    <w:rsid w:val="00A428C1"/>
    <w:rsid w:val="00A43999"/>
    <w:rsid w:val="00A46787"/>
    <w:rsid w:val="00A5111F"/>
    <w:rsid w:val="00A56EDD"/>
    <w:rsid w:val="00A67212"/>
    <w:rsid w:val="00A74F81"/>
    <w:rsid w:val="00A776DB"/>
    <w:rsid w:val="00A80710"/>
    <w:rsid w:val="00A80D47"/>
    <w:rsid w:val="00A83C09"/>
    <w:rsid w:val="00A90586"/>
    <w:rsid w:val="00A90BE6"/>
    <w:rsid w:val="00A946D8"/>
    <w:rsid w:val="00A94772"/>
    <w:rsid w:val="00A95882"/>
    <w:rsid w:val="00AA17B0"/>
    <w:rsid w:val="00AA2E9B"/>
    <w:rsid w:val="00AA53CE"/>
    <w:rsid w:val="00AA7C9B"/>
    <w:rsid w:val="00AB69AC"/>
    <w:rsid w:val="00AB70EF"/>
    <w:rsid w:val="00AC3868"/>
    <w:rsid w:val="00AC5DD4"/>
    <w:rsid w:val="00AC6EE8"/>
    <w:rsid w:val="00AC79A7"/>
    <w:rsid w:val="00AD6CB6"/>
    <w:rsid w:val="00AE192D"/>
    <w:rsid w:val="00AE1AEC"/>
    <w:rsid w:val="00AE2FB7"/>
    <w:rsid w:val="00AE318E"/>
    <w:rsid w:val="00AE4B51"/>
    <w:rsid w:val="00AE4FB1"/>
    <w:rsid w:val="00AE5EDF"/>
    <w:rsid w:val="00AF0585"/>
    <w:rsid w:val="00AF0C97"/>
    <w:rsid w:val="00AF1B78"/>
    <w:rsid w:val="00AF2E6B"/>
    <w:rsid w:val="00AF4507"/>
    <w:rsid w:val="00AF6806"/>
    <w:rsid w:val="00B01A4E"/>
    <w:rsid w:val="00B04955"/>
    <w:rsid w:val="00B06114"/>
    <w:rsid w:val="00B10451"/>
    <w:rsid w:val="00B11394"/>
    <w:rsid w:val="00B11876"/>
    <w:rsid w:val="00B1216F"/>
    <w:rsid w:val="00B1351A"/>
    <w:rsid w:val="00B176A8"/>
    <w:rsid w:val="00B205B3"/>
    <w:rsid w:val="00B216D6"/>
    <w:rsid w:val="00B2311F"/>
    <w:rsid w:val="00B231BA"/>
    <w:rsid w:val="00B36240"/>
    <w:rsid w:val="00B467BA"/>
    <w:rsid w:val="00B47DB0"/>
    <w:rsid w:val="00B50A52"/>
    <w:rsid w:val="00B50ED5"/>
    <w:rsid w:val="00B52680"/>
    <w:rsid w:val="00B558A9"/>
    <w:rsid w:val="00B55EFE"/>
    <w:rsid w:val="00B601DD"/>
    <w:rsid w:val="00B606BF"/>
    <w:rsid w:val="00B613E5"/>
    <w:rsid w:val="00B62A30"/>
    <w:rsid w:val="00B707E5"/>
    <w:rsid w:val="00B72704"/>
    <w:rsid w:val="00B81696"/>
    <w:rsid w:val="00B824F8"/>
    <w:rsid w:val="00B828BB"/>
    <w:rsid w:val="00B8502C"/>
    <w:rsid w:val="00B872B9"/>
    <w:rsid w:val="00B906E0"/>
    <w:rsid w:val="00B9076D"/>
    <w:rsid w:val="00B90956"/>
    <w:rsid w:val="00B91DD7"/>
    <w:rsid w:val="00B92A93"/>
    <w:rsid w:val="00B95AAE"/>
    <w:rsid w:val="00B95FA4"/>
    <w:rsid w:val="00B96E5E"/>
    <w:rsid w:val="00BA00B9"/>
    <w:rsid w:val="00BA2E87"/>
    <w:rsid w:val="00BA5719"/>
    <w:rsid w:val="00BA6675"/>
    <w:rsid w:val="00BA6E88"/>
    <w:rsid w:val="00BA72CC"/>
    <w:rsid w:val="00BB345D"/>
    <w:rsid w:val="00BB36C7"/>
    <w:rsid w:val="00BB3B88"/>
    <w:rsid w:val="00BB6085"/>
    <w:rsid w:val="00BC4706"/>
    <w:rsid w:val="00BC5D00"/>
    <w:rsid w:val="00BD2DFC"/>
    <w:rsid w:val="00BE0B11"/>
    <w:rsid w:val="00BE68A1"/>
    <w:rsid w:val="00BF0523"/>
    <w:rsid w:val="00BF107D"/>
    <w:rsid w:val="00BF1C82"/>
    <w:rsid w:val="00BF4EE0"/>
    <w:rsid w:val="00BF6D5D"/>
    <w:rsid w:val="00C0041A"/>
    <w:rsid w:val="00C02F7A"/>
    <w:rsid w:val="00C07A0C"/>
    <w:rsid w:val="00C10645"/>
    <w:rsid w:val="00C114C6"/>
    <w:rsid w:val="00C14FD8"/>
    <w:rsid w:val="00C15411"/>
    <w:rsid w:val="00C15B0B"/>
    <w:rsid w:val="00C16158"/>
    <w:rsid w:val="00C17F59"/>
    <w:rsid w:val="00C20294"/>
    <w:rsid w:val="00C26305"/>
    <w:rsid w:val="00C27894"/>
    <w:rsid w:val="00C30F41"/>
    <w:rsid w:val="00C340A6"/>
    <w:rsid w:val="00C35C25"/>
    <w:rsid w:val="00C35D3C"/>
    <w:rsid w:val="00C40331"/>
    <w:rsid w:val="00C43868"/>
    <w:rsid w:val="00C43F29"/>
    <w:rsid w:val="00C46D6E"/>
    <w:rsid w:val="00C519DC"/>
    <w:rsid w:val="00C53B13"/>
    <w:rsid w:val="00C54EA4"/>
    <w:rsid w:val="00C63F66"/>
    <w:rsid w:val="00C647B2"/>
    <w:rsid w:val="00C64F96"/>
    <w:rsid w:val="00C655EA"/>
    <w:rsid w:val="00C6706E"/>
    <w:rsid w:val="00C67863"/>
    <w:rsid w:val="00C7108C"/>
    <w:rsid w:val="00C71725"/>
    <w:rsid w:val="00C7439D"/>
    <w:rsid w:val="00C7535A"/>
    <w:rsid w:val="00C775D2"/>
    <w:rsid w:val="00C8126C"/>
    <w:rsid w:val="00C82C39"/>
    <w:rsid w:val="00C86B93"/>
    <w:rsid w:val="00C91D9E"/>
    <w:rsid w:val="00C9358D"/>
    <w:rsid w:val="00C95BB8"/>
    <w:rsid w:val="00CA1B9E"/>
    <w:rsid w:val="00CA30DE"/>
    <w:rsid w:val="00CA6491"/>
    <w:rsid w:val="00CA6512"/>
    <w:rsid w:val="00CB0A1A"/>
    <w:rsid w:val="00CB217A"/>
    <w:rsid w:val="00CB24B5"/>
    <w:rsid w:val="00CB2908"/>
    <w:rsid w:val="00CC0FC3"/>
    <w:rsid w:val="00CC1A60"/>
    <w:rsid w:val="00CC3109"/>
    <w:rsid w:val="00CC37CE"/>
    <w:rsid w:val="00CC491E"/>
    <w:rsid w:val="00CC6DB6"/>
    <w:rsid w:val="00CD30C9"/>
    <w:rsid w:val="00CD5F4D"/>
    <w:rsid w:val="00CE0377"/>
    <w:rsid w:val="00CE33E9"/>
    <w:rsid w:val="00CE5F48"/>
    <w:rsid w:val="00CF29FD"/>
    <w:rsid w:val="00CF4BD2"/>
    <w:rsid w:val="00D005F2"/>
    <w:rsid w:val="00D0293E"/>
    <w:rsid w:val="00D047FB"/>
    <w:rsid w:val="00D04D63"/>
    <w:rsid w:val="00D05B01"/>
    <w:rsid w:val="00D06F67"/>
    <w:rsid w:val="00D10E95"/>
    <w:rsid w:val="00D1317B"/>
    <w:rsid w:val="00D13781"/>
    <w:rsid w:val="00D179B7"/>
    <w:rsid w:val="00D17EC0"/>
    <w:rsid w:val="00D21E0E"/>
    <w:rsid w:val="00D227C3"/>
    <w:rsid w:val="00D24528"/>
    <w:rsid w:val="00D25D95"/>
    <w:rsid w:val="00D261C3"/>
    <w:rsid w:val="00D335E9"/>
    <w:rsid w:val="00D340CB"/>
    <w:rsid w:val="00D34B65"/>
    <w:rsid w:val="00D354C7"/>
    <w:rsid w:val="00D361ED"/>
    <w:rsid w:val="00D40202"/>
    <w:rsid w:val="00D40AA6"/>
    <w:rsid w:val="00D411B0"/>
    <w:rsid w:val="00D422B0"/>
    <w:rsid w:val="00D428E3"/>
    <w:rsid w:val="00D449BE"/>
    <w:rsid w:val="00D44CF1"/>
    <w:rsid w:val="00D46ED2"/>
    <w:rsid w:val="00D51CEF"/>
    <w:rsid w:val="00D53AFC"/>
    <w:rsid w:val="00D615E4"/>
    <w:rsid w:val="00D63640"/>
    <w:rsid w:val="00D664C2"/>
    <w:rsid w:val="00D665AB"/>
    <w:rsid w:val="00D670CC"/>
    <w:rsid w:val="00D67358"/>
    <w:rsid w:val="00D71277"/>
    <w:rsid w:val="00D74118"/>
    <w:rsid w:val="00D750A0"/>
    <w:rsid w:val="00D76C92"/>
    <w:rsid w:val="00D804F6"/>
    <w:rsid w:val="00D835CD"/>
    <w:rsid w:val="00D84E60"/>
    <w:rsid w:val="00D85C64"/>
    <w:rsid w:val="00D8601E"/>
    <w:rsid w:val="00D87458"/>
    <w:rsid w:val="00D900F1"/>
    <w:rsid w:val="00D9149B"/>
    <w:rsid w:val="00D91CCD"/>
    <w:rsid w:val="00D94BDF"/>
    <w:rsid w:val="00D956DE"/>
    <w:rsid w:val="00D965E4"/>
    <w:rsid w:val="00DA2592"/>
    <w:rsid w:val="00DA5339"/>
    <w:rsid w:val="00DB1F33"/>
    <w:rsid w:val="00DB44D6"/>
    <w:rsid w:val="00DC1700"/>
    <w:rsid w:val="00DC26F5"/>
    <w:rsid w:val="00DC2A36"/>
    <w:rsid w:val="00DC31B0"/>
    <w:rsid w:val="00DC56E4"/>
    <w:rsid w:val="00DC6639"/>
    <w:rsid w:val="00DD0AB8"/>
    <w:rsid w:val="00DD4D79"/>
    <w:rsid w:val="00DD4F49"/>
    <w:rsid w:val="00DD63C4"/>
    <w:rsid w:val="00DE0FF3"/>
    <w:rsid w:val="00DE2A67"/>
    <w:rsid w:val="00DE43A4"/>
    <w:rsid w:val="00DE6FA3"/>
    <w:rsid w:val="00DF0496"/>
    <w:rsid w:val="00DF0A98"/>
    <w:rsid w:val="00DF1AE7"/>
    <w:rsid w:val="00DF28DE"/>
    <w:rsid w:val="00DF4125"/>
    <w:rsid w:val="00DF78CC"/>
    <w:rsid w:val="00E02B03"/>
    <w:rsid w:val="00E03EA4"/>
    <w:rsid w:val="00E055E6"/>
    <w:rsid w:val="00E10BF3"/>
    <w:rsid w:val="00E13EE0"/>
    <w:rsid w:val="00E15E1E"/>
    <w:rsid w:val="00E17B47"/>
    <w:rsid w:val="00E20796"/>
    <w:rsid w:val="00E22A76"/>
    <w:rsid w:val="00E26141"/>
    <w:rsid w:val="00E264A4"/>
    <w:rsid w:val="00E27244"/>
    <w:rsid w:val="00E3302B"/>
    <w:rsid w:val="00E3306B"/>
    <w:rsid w:val="00E33494"/>
    <w:rsid w:val="00E33F33"/>
    <w:rsid w:val="00E36006"/>
    <w:rsid w:val="00E40EBF"/>
    <w:rsid w:val="00E41E7A"/>
    <w:rsid w:val="00E43EE7"/>
    <w:rsid w:val="00E443D5"/>
    <w:rsid w:val="00E44CE9"/>
    <w:rsid w:val="00E463D3"/>
    <w:rsid w:val="00E506DF"/>
    <w:rsid w:val="00E51497"/>
    <w:rsid w:val="00E51B43"/>
    <w:rsid w:val="00E5740C"/>
    <w:rsid w:val="00E60D4D"/>
    <w:rsid w:val="00E65693"/>
    <w:rsid w:val="00E70D76"/>
    <w:rsid w:val="00E75AAA"/>
    <w:rsid w:val="00E81183"/>
    <w:rsid w:val="00E815E5"/>
    <w:rsid w:val="00E816BD"/>
    <w:rsid w:val="00E82026"/>
    <w:rsid w:val="00E8262C"/>
    <w:rsid w:val="00E85D3F"/>
    <w:rsid w:val="00E87515"/>
    <w:rsid w:val="00E90686"/>
    <w:rsid w:val="00E943C9"/>
    <w:rsid w:val="00E94F60"/>
    <w:rsid w:val="00EA1279"/>
    <w:rsid w:val="00EA169A"/>
    <w:rsid w:val="00EA560F"/>
    <w:rsid w:val="00EA6A54"/>
    <w:rsid w:val="00EA6BC9"/>
    <w:rsid w:val="00EB0C36"/>
    <w:rsid w:val="00EB0D2A"/>
    <w:rsid w:val="00EB4CE2"/>
    <w:rsid w:val="00EB4E68"/>
    <w:rsid w:val="00EC35E2"/>
    <w:rsid w:val="00EC50CC"/>
    <w:rsid w:val="00EC6385"/>
    <w:rsid w:val="00ED07E8"/>
    <w:rsid w:val="00ED104A"/>
    <w:rsid w:val="00ED5AA5"/>
    <w:rsid w:val="00EE1ADD"/>
    <w:rsid w:val="00EE5B2B"/>
    <w:rsid w:val="00EE5FD4"/>
    <w:rsid w:val="00EF025D"/>
    <w:rsid w:val="00EF46E5"/>
    <w:rsid w:val="00EF4E22"/>
    <w:rsid w:val="00EF64E3"/>
    <w:rsid w:val="00EF6514"/>
    <w:rsid w:val="00EF7524"/>
    <w:rsid w:val="00F01871"/>
    <w:rsid w:val="00F06BB4"/>
    <w:rsid w:val="00F107C2"/>
    <w:rsid w:val="00F11CEE"/>
    <w:rsid w:val="00F12C72"/>
    <w:rsid w:val="00F12E1E"/>
    <w:rsid w:val="00F150EC"/>
    <w:rsid w:val="00F16159"/>
    <w:rsid w:val="00F16E55"/>
    <w:rsid w:val="00F1719B"/>
    <w:rsid w:val="00F2197C"/>
    <w:rsid w:val="00F26978"/>
    <w:rsid w:val="00F326B1"/>
    <w:rsid w:val="00F37B15"/>
    <w:rsid w:val="00F418C6"/>
    <w:rsid w:val="00F43652"/>
    <w:rsid w:val="00F45E30"/>
    <w:rsid w:val="00F531FB"/>
    <w:rsid w:val="00F532AC"/>
    <w:rsid w:val="00F54A9E"/>
    <w:rsid w:val="00F56C54"/>
    <w:rsid w:val="00F56FEC"/>
    <w:rsid w:val="00F57E38"/>
    <w:rsid w:val="00F6180F"/>
    <w:rsid w:val="00F6435B"/>
    <w:rsid w:val="00F65105"/>
    <w:rsid w:val="00F67CEB"/>
    <w:rsid w:val="00F73E4E"/>
    <w:rsid w:val="00F778C4"/>
    <w:rsid w:val="00F779E5"/>
    <w:rsid w:val="00F8410A"/>
    <w:rsid w:val="00F86C1F"/>
    <w:rsid w:val="00F90962"/>
    <w:rsid w:val="00FA289C"/>
    <w:rsid w:val="00FA43E9"/>
    <w:rsid w:val="00FA48C7"/>
    <w:rsid w:val="00FA655E"/>
    <w:rsid w:val="00FA67A8"/>
    <w:rsid w:val="00FA7D32"/>
    <w:rsid w:val="00FB1033"/>
    <w:rsid w:val="00FB4F05"/>
    <w:rsid w:val="00FB594B"/>
    <w:rsid w:val="00FB79A1"/>
    <w:rsid w:val="00FC0D27"/>
    <w:rsid w:val="00FC0F09"/>
    <w:rsid w:val="00FC0FF9"/>
    <w:rsid w:val="00FC13A2"/>
    <w:rsid w:val="00FC2A8B"/>
    <w:rsid w:val="00FC44AD"/>
    <w:rsid w:val="00FC5E22"/>
    <w:rsid w:val="00FC622C"/>
    <w:rsid w:val="00FC6A4D"/>
    <w:rsid w:val="00FC7D93"/>
    <w:rsid w:val="00FD2439"/>
    <w:rsid w:val="00FD42BB"/>
    <w:rsid w:val="00FD5283"/>
    <w:rsid w:val="00FD5F50"/>
    <w:rsid w:val="00FE0532"/>
    <w:rsid w:val="00FE2398"/>
    <w:rsid w:val="00FE7057"/>
    <w:rsid w:val="00FF183C"/>
    <w:rsid w:val="00FF2494"/>
    <w:rsid w:val="00FF30B1"/>
    <w:rsid w:val="00FF4508"/>
    <w:rsid w:val="00FF4FC4"/>
    <w:rsid w:val="00FF6EAF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9D434"/>
  <w15:docId w15:val="{D0ADCD4B-510B-4B07-B66D-95722DF2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C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1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64F7F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3B382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customStyle="1" w:styleId="a6">
    <w:name w:val="Знак Знак Знак Знак Знак Знак Знак Знак Знак Знак Знак Знак"/>
    <w:basedOn w:val="a"/>
    <w:rsid w:val="009274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basedOn w:val="a"/>
    <w:rsid w:val="00D94BD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287D0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257B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B04955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4955"/>
    <w:rPr>
      <w:sz w:val="28"/>
      <w:szCs w:val="24"/>
    </w:rPr>
  </w:style>
  <w:style w:type="paragraph" w:customStyle="1" w:styleId="ac">
    <w:name w:val="Знак Знак Знак Знак"/>
    <w:basedOn w:val="a"/>
    <w:rsid w:val="004949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43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7439D"/>
    <w:rPr>
      <w:sz w:val="24"/>
      <w:szCs w:val="24"/>
    </w:rPr>
  </w:style>
  <w:style w:type="paragraph" w:styleId="af">
    <w:name w:val="footer"/>
    <w:basedOn w:val="a"/>
    <w:link w:val="af0"/>
    <w:unhideWhenUsed/>
    <w:rsid w:val="00C743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743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8110D-6461-459D-BF7E-48E9B220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12</vt:lpstr>
    </vt:vector>
  </TitlesOfParts>
  <Company>MoBIL GROUP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12</dc:title>
  <dc:creator>Остахова</dc:creator>
  <cp:lastModifiedBy>Certified Windows</cp:lastModifiedBy>
  <cp:revision>12</cp:revision>
  <cp:lastPrinted>2021-11-26T08:16:00Z</cp:lastPrinted>
  <dcterms:created xsi:type="dcterms:W3CDTF">2022-09-07T08:42:00Z</dcterms:created>
  <dcterms:modified xsi:type="dcterms:W3CDTF">2024-04-23T07:24:00Z</dcterms:modified>
</cp:coreProperties>
</file>